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2A" w:rsidRPr="00666E17" w:rsidRDefault="002B5854" w:rsidP="00C4217F">
      <w:pPr>
        <w:tabs>
          <w:tab w:val="left" w:pos="1184"/>
          <w:tab w:val="center" w:pos="5309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 w:rsidR="003B5BE6">
        <w:rPr>
          <w:rFonts w:ascii="Arial" w:hAnsi="Arial" w:cs="Arial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3pt;margin-top:-9pt;width:51.95pt;height:46.95pt;z-index:-251658752;mso-wrap-style:none;mso-position-horizontal-relative:text;mso-position-vertical-relative:text" stroked="f">
            <v:textbox style="mso-next-textbox:#_x0000_s1029;mso-fit-shape-to-text:t">
              <w:txbxContent>
                <w:p w:rsidR="002F1B2A" w:rsidRDefault="002F1B2A" w:rsidP="002F1B2A"/>
              </w:txbxContent>
            </v:textbox>
          </v:shape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r w:rsidR="002F1B2A" w:rsidRPr="00666E17">
        <w:rPr>
          <w:rFonts w:ascii="Arial" w:hAnsi="Arial" w:cs="Arial"/>
          <w:b/>
          <w:bCs/>
          <w:sz w:val="28"/>
          <w:szCs w:val="28"/>
          <w:rtl/>
        </w:rPr>
        <w:t>الخطة الفصلية للفصل الدراسي الثاني من العام الدراسي 201</w:t>
      </w:r>
      <w:r w:rsidR="00C4217F">
        <w:rPr>
          <w:rFonts w:ascii="Arial" w:hAnsi="Arial" w:cs="Arial" w:hint="cs"/>
          <w:b/>
          <w:bCs/>
          <w:sz w:val="28"/>
          <w:szCs w:val="28"/>
          <w:rtl/>
        </w:rPr>
        <w:t>7</w:t>
      </w:r>
      <w:r w:rsidR="002F1B2A" w:rsidRPr="00666E17">
        <w:rPr>
          <w:rFonts w:ascii="Arial" w:hAnsi="Arial" w:cs="Arial"/>
          <w:b/>
          <w:bCs/>
          <w:sz w:val="28"/>
          <w:szCs w:val="28"/>
          <w:rtl/>
        </w:rPr>
        <w:t>/201</w:t>
      </w:r>
      <w:r w:rsidR="00C4217F">
        <w:rPr>
          <w:rFonts w:ascii="Arial" w:hAnsi="Arial" w:cs="Arial" w:hint="cs"/>
          <w:b/>
          <w:bCs/>
          <w:sz w:val="28"/>
          <w:szCs w:val="28"/>
          <w:rtl/>
        </w:rPr>
        <w:t>8</w:t>
      </w:r>
      <w:r w:rsidR="002F1B2A" w:rsidRPr="00666E17">
        <w:rPr>
          <w:rFonts w:ascii="Arial" w:hAnsi="Arial" w:cs="Arial"/>
          <w:b/>
          <w:bCs/>
          <w:sz w:val="28"/>
          <w:szCs w:val="28"/>
          <w:rtl/>
        </w:rPr>
        <w:t>م</w:t>
      </w:r>
    </w:p>
    <w:p w:rsidR="002F1B2A" w:rsidRPr="007B48B9" w:rsidRDefault="002F1B2A" w:rsidP="00666E17">
      <w:pPr>
        <w:tabs>
          <w:tab w:val="left" w:pos="1880"/>
          <w:tab w:val="center" w:pos="5490"/>
          <w:tab w:val="left" w:pos="8625"/>
          <w:tab w:val="left" w:pos="8822"/>
          <w:tab w:val="left" w:pos="9610"/>
        </w:tabs>
        <w:bidi w:val="0"/>
        <w:rPr>
          <w:rFonts w:cs="PT Bold Heading"/>
          <w:sz w:val="20"/>
          <w:szCs w:val="20"/>
          <w:rtl/>
        </w:rPr>
      </w:pPr>
      <w:r w:rsidRPr="00666E17">
        <w:rPr>
          <w:rFonts w:ascii="Arial" w:hAnsi="Arial" w:cs="Arial"/>
          <w:b/>
          <w:bCs/>
          <w:sz w:val="28"/>
          <w:szCs w:val="28"/>
          <w:rtl/>
        </w:rPr>
        <w:tab/>
      </w:r>
      <w:r w:rsidR="00666E17">
        <w:rPr>
          <w:rFonts w:ascii="Arial" w:hAnsi="Arial" w:cs="Arial"/>
          <w:b/>
          <w:bCs/>
          <w:sz w:val="28"/>
          <w:szCs w:val="28"/>
          <w:rtl/>
        </w:rPr>
        <w:tab/>
      </w:r>
      <w:r w:rsidRPr="00666E17">
        <w:rPr>
          <w:rFonts w:ascii="Arial" w:hAnsi="Arial" w:cs="Arial"/>
          <w:b/>
          <w:bCs/>
          <w:sz w:val="28"/>
          <w:szCs w:val="28"/>
          <w:rtl/>
        </w:rPr>
        <w:t xml:space="preserve">مادة </w:t>
      </w:r>
      <w:r w:rsidR="0090402B" w:rsidRPr="00666E17">
        <w:rPr>
          <w:rFonts w:ascii="Arial" w:hAnsi="Arial" w:cs="Arial"/>
          <w:b/>
          <w:bCs/>
          <w:sz w:val="28"/>
          <w:szCs w:val="28"/>
          <w:rtl/>
        </w:rPr>
        <w:t>التربية الإسلامية</w:t>
      </w:r>
      <w:r>
        <w:rPr>
          <w:rFonts w:cs="PT Bold Heading"/>
          <w:sz w:val="20"/>
          <w:szCs w:val="20"/>
          <w:rtl/>
        </w:rPr>
        <w:tab/>
      </w:r>
      <w:r w:rsidR="00666E17">
        <w:rPr>
          <w:rFonts w:cs="PT Bold Heading"/>
          <w:sz w:val="20"/>
          <w:szCs w:val="20"/>
          <w:rtl/>
        </w:rPr>
        <w:tab/>
      </w:r>
      <w:r w:rsidR="00666E17">
        <w:rPr>
          <w:rFonts w:cs="PT Bold Heading"/>
          <w:sz w:val="20"/>
          <w:szCs w:val="20"/>
          <w:rtl/>
        </w:rPr>
        <w:tab/>
      </w:r>
    </w:p>
    <w:p w:rsidR="005466C0" w:rsidRDefault="005466C0" w:rsidP="00E80755">
      <w:pPr>
        <w:jc w:val="center"/>
        <w:rPr>
          <w:rFonts w:cs="PT Bold Heading"/>
          <w:b/>
          <w:bCs/>
          <w:sz w:val="20"/>
          <w:szCs w:val="20"/>
          <w:rtl/>
        </w:rPr>
      </w:pPr>
    </w:p>
    <w:p w:rsidR="004F6846" w:rsidRPr="00C4217F" w:rsidRDefault="002F1B2A" w:rsidP="00C4217F">
      <w:pPr>
        <w:tabs>
          <w:tab w:val="left" w:pos="3659"/>
          <w:tab w:val="center" w:pos="5309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C4217F">
        <w:rPr>
          <w:rFonts w:ascii="Arial" w:hAnsi="Arial" w:cs="Arial"/>
          <w:b/>
          <w:bCs/>
          <w:sz w:val="28"/>
          <w:szCs w:val="28"/>
          <w:rtl/>
        </w:rPr>
        <w:t xml:space="preserve">الصف : </w:t>
      </w:r>
      <w:r w:rsidR="004D5CE1" w:rsidRPr="00C4217F">
        <w:rPr>
          <w:rFonts w:ascii="Arial" w:hAnsi="Arial" w:cs="Arial"/>
          <w:b/>
          <w:bCs/>
          <w:sz w:val="28"/>
          <w:szCs w:val="28"/>
          <w:rtl/>
        </w:rPr>
        <w:t>الثالث</w:t>
      </w:r>
      <w:r w:rsidR="005C2936" w:rsidRPr="00C4217F">
        <w:rPr>
          <w:rFonts w:ascii="Arial" w:hAnsi="Arial" w:cs="Arial"/>
          <w:b/>
          <w:bCs/>
          <w:sz w:val="28"/>
          <w:szCs w:val="28"/>
          <w:rtl/>
        </w:rPr>
        <w:t xml:space="preserve"> الأساسي</w:t>
      </w:r>
      <w:r w:rsidR="00C4217F" w:rsidRPr="00C4217F">
        <w:rPr>
          <w:rFonts w:ascii="Arial" w:hAnsi="Arial" w:cs="Arial" w:hint="cs"/>
          <w:b/>
          <w:bCs/>
          <w:sz w:val="28"/>
          <w:szCs w:val="28"/>
          <w:rtl/>
        </w:rPr>
        <w:t xml:space="preserve">            المدرسة :  أم التوت الثانوية للبنات            المعلمة : ندى أبو مويس</w:t>
      </w:r>
    </w:p>
    <w:p w:rsidR="0020110C" w:rsidRPr="002F1B2A" w:rsidRDefault="0020110C" w:rsidP="00343A1E">
      <w:pPr>
        <w:jc w:val="center"/>
        <w:rPr>
          <w:rFonts w:cs="PT Bold Heading"/>
          <w:sz w:val="20"/>
          <w:szCs w:val="20"/>
        </w:rPr>
      </w:pPr>
    </w:p>
    <w:tbl>
      <w:tblPr>
        <w:tblpPr w:leftFromText="180" w:rightFromText="180" w:vertAnchor="text" w:horzAnchor="page" w:tblpXSpec="center" w:tblpY="241"/>
        <w:tblOverlap w:val="never"/>
        <w:bidiVisual/>
        <w:tblW w:w="10095" w:type="dxa"/>
        <w:tblLayout w:type="fixed"/>
        <w:tblLook w:val="0000"/>
      </w:tblPr>
      <w:tblGrid>
        <w:gridCol w:w="3150"/>
        <w:gridCol w:w="1136"/>
        <w:gridCol w:w="1556"/>
        <w:gridCol w:w="2552"/>
        <w:gridCol w:w="1701"/>
      </w:tblGrid>
      <w:tr w:rsidR="009F61D6" w:rsidRPr="00666E17" w:rsidTr="00C4217F">
        <w:trPr>
          <w:trHeight w:val="382"/>
        </w:trPr>
        <w:tc>
          <w:tcPr>
            <w:tcW w:w="315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1D6" w:rsidRPr="00C4217F" w:rsidRDefault="009F61D6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1D6" w:rsidRPr="009F61D6" w:rsidRDefault="009F61D6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F61D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155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F61D6" w:rsidRPr="00C4217F" w:rsidRDefault="009F61D6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D6" w:rsidRPr="009F61D6" w:rsidRDefault="009F61D6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F61D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الوسائل والمصادر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F61D6" w:rsidRPr="009F61D6" w:rsidRDefault="009F61D6" w:rsidP="009F28F3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F61D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3687E" w:rsidRPr="00666E17" w:rsidTr="00C4217F">
        <w:trPr>
          <w:trHeight w:val="382"/>
        </w:trPr>
        <w:tc>
          <w:tcPr>
            <w:tcW w:w="315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الإحسان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21/1</w:t>
            </w:r>
          </w:p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إلى </w:t>
            </w:r>
          </w:p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11/2</w:t>
            </w:r>
          </w:p>
        </w:tc>
        <w:tc>
          <w:tcPr>
            <w:tcW w:w="2552" w:type="dxa"/>
            <w:vMerge w:val="restart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  <w:u w:val="single"/>
                <w:rtl/>
              </w:rPr>
            </w:pPr>
            <w:r w:rsidRPr="00C4217F">
              <w:rPr>
                <w:rFonts w:ascii="Arial" w:hAnsi="Arial" w:cs="Arial"/>
                <w:sz w:val="28"/>
                <w:szCs w:val="28"/>
                <w:u w:val="single"/>
                <w:rtl/>
              </w:rPr>
              <w:t>وسائل مقترحـة :</w:t>
            </w:r>
          </w:p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A3687E" w:rsidRPr="00C4217F" w:rsidRDefault="00A3687E" w:rsidP="00A3687E">
            <w:pPr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الكتاب المقرر، السبورة، طباشير ملونة، جهاز صوت، فيديوهات تعليمية، جهاز عرض، شفافيات</w:t>
            </w: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 xml:space="preserve"> ، المصحف الناطق</w:t>
            </w:r>
          </w:p>
          <w:p w:rsidR="00A3687E" w:rsidRPr="00C4217F" w:rsidRDefault="00A3687E" w:rsidP="006248B7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  <w:p w:rsidR="00A3687E" w:rsidRPr="00C4217F" w:rsidRDefault="00A3687E" w:rsidP="00A3687E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3687E" w:rsidRPr="00C4217F" w:rsidRDefault="00A3687E" w:rsidP="00A3687E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3687E" w:rsidRPr="00C4217F" w:rsidRDefault="00A3687E" w:rsidP="00A3687E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3687E" w:rsidRPr="00C4217F" w:rsidRDefault="00A3687E" w:rsidP="00C4217F">
            <w:pPr>
              <w:bidi w:val="0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</w:p>
          <w:p w:rsidR="00A3687E" w:rsidRPr="00C4217F" w:rsidRDefault="00A3687E" w:rsidP="00C4217F">
            <w:pPr>
              <w:bidi w:val="0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C4217F">
              <w:rPr>
                <w:rFonts w:ascii="Arial" w:hAnsi="Arial" w:cs="Arial"/>
                <w:sz w:val="36"/>
                <w:szCs w:val="36"/>
                <w:rtl/>
              </w:rPr>
              <w:br/>
            </w:r>
            <w:r w:rsidRPr="00C4217F">
              <w:rPr>
                <w:rFonts w:ascii="Arial" w:hAnsi="Arial" w:cs="Arial" w:hint="cs"/>
                <w:sz w:val="36"/>
                <w:szCs w:val="36"/>
                <w:rtl/>
              </w:rPr>
              <w:t>عيد</w:t>
            </w:r>
            <w:r w:rsidRPr="00C4217F">
              <w:rPr>
                <w:rFonts w:ascii="Arial" w:hAnsi="Arial" w:cs="Arial"/>
                <w:sz w:val="36"/>
                <w:szCs w:val="36"/>
                <w:rtl/>
              </w:rPr>
              <w:t xml:space="preserve"> العمـال: بتاريخ 1/5/2017</w:t>
            </w:r>
          </w:p>
          <w:p w:rsidR="00A3687E" w:rsidRPr="00C4217F" w:rsidRDefault="00A3687E" w:rsidP="00C4217F">
            <w:pPr>
              <w:bidi w:val="0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</w:p>
          <w:p w:rsidR="00A3687E" w:rsidRPr="00C4217F" w:rsidRDefault="00A3687E" w:rsidP="00C4217F">
            <w:pPr>
              <w:bidi w:val="0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</w:p>
          <w:p w:rsidR="00A3687E" w:rsidRPr="00C4217F" w:rsidRDefault="00A3687E" w:rsidP="00C421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36"/>
                <w:szCs w:val="36"/>
                <w:rtl/>
              </w:rPr>
              <w:t xml:space="preserve">بداية شهر رمضان الكريم : </w:t>
            </w:r>
            <w:r w:rsidRPr="00C4217F">
              <w:rPr>
                <w:rFonts w:ascii="Arial" w:hAnsi="Arial" w:cs="Arial" w:hint="cs"/>
                <w:sz w:val="36"/>
                <w:szCs w:val="36"/>
                <w:rtl/>
              </w:rPr>
              <w:t>1</w:t>
            </w:r>
            <w:r w:rsidRPr="00C4217F">
              <w:rPr>
                <w:rFonts w:ascii="Arial" w:hAnsi="Arial" w:cs="Arial"/>
                <w:sz w:val="36"/>
                <w:szCs w:val="36"/>
                <w:rtl/>
              </w:rPr>
              <w:t>6/5/</w:t>
            </w:r>
            <w:r w:rsidRPr="00C4217F">
              <w:rPr>
                <w:rFonts w:ascii="Arial" w:hAnsi="Arial" w:cs="Arial" w:hint="cs"/>
                <w:sz w:val="36"/>
                <w:szCs w:val="36"/>
                <w:rtl/>
              </w:rPr>
              <w:t>2017</w:t>
            </w:r>
          </w:p>
        </w:tc>
      </w:tr>
      <w:tr w:rsidR="00A3687E" w:rsidRPr="00666E17" w:rsidTr="00C4217F">
        <w:trPr>
          <w:trHeight w:val="843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الدعوة إلى الإسلام (</w:t>
            </w:r>
            <w:r w:rsid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الدعوة الجهرية</w:t>
            </w:r>
            <w:r w:rsid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630D2B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trHeight w:val="480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أذى الكفار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630D2B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trHeight w:val="480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الصبرّ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630D2B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cantSplit/>
          <w:trHeight w:val="259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سورةُ القدر (1)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12/2 </w:t>
            </w:r>
          </w:p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إلى </w:t>
            </w:r>
          </w:p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22/2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630D2B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cantSplit/>
          <w:trHeight w:val="477"/>
        </w:trPr>
        <w:tc>
          <w:tcPr>
            <w:tcW w:w="315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سورةُ القدر (2)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630D2B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cantSplit/>
          <w:trHeight w:val="414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خلقُ الله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25/2 </w:t>
            </w:r>
          </w:p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22/3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630D2B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cantSplit/>
          <w:trHeight w:val="267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اللهُ المنعم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BD1036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cantSplit/>
          <w:trHeight w:val="356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درسُ تفاعليٌّ (رِحلة إلى القُدس)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1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BD1036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cantSplit/>
          <w:trHeight w:val="262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آداب الدُّعاء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BD1036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cantSplit/>
          <w:trHeight w:val="339"/>
        </w:trPr>
        <w:tc>
          <w:tcPr>
            <w:tcW w:w="315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من أدعيةٍ الرَّسول 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1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BD1036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cantSplit/>
          <w:trHeight w:val="456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سورة الليل (1)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25/3 </w:t>
            </w:r>
          </w:p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إلى </w:t>
            </w:r>
          </w:p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2/4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5E48EA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cantSplit/>
          <w:trHeight w:val="410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سورة الليل (2)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bidi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cantSplit/>
          <w:trHeight w:val="155"/>
        </w:trPr>
        <w:tc>
          <w:tcPr>
            <w:tcW w:w="3150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بِرُ الوالِدين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5/4 </w:t>
            </w:r>
          </w:p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إلى </w:t>
            </w:r>
          </w:p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23/4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cantSplit/>
          <w:trHeight w:val="89"/>
        </w:trPr>
        <w:tc>
          <w:tcPr>
            <w:tcW w:w="315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مساعدةُ المُحتاج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cantSplit/>
          <w:trHeight w:val="179"/>
        </w:trPr>
        <w:tc>
          <w:tcPr>
            <w:tcW w:w="315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أنا نظيف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cantSplit/>
          <w:trHeight w:val="60"/>
        </w:trPr>
        <w:tc>
          <w:tcPr>
            <w:tcW w:w="315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التلاوة 1 / (سورةُ التكوير)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29/4 </w:t>
            </w:r>
          </w:p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إلى </w:t>
            </w:r>
          </w:p>
          <w:p w:rsidR="00A3687E" w:rsidRPr="00C4217F" w:rsidRDefault="00A3687E" w:rsidP="009F61D6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4217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21/5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cantSplit/>
          <w:trHeight w:val="189"/>
        </w:trPr>
        <w:tc>
          <w:tcPr>
            <w:tcW w:w="315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التلاوة 1 / سورةُ القارعة)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extDirection w:val="btLr"/>
          </w:tcPr>
          <w:p w:rsidR="00A3687E" w:rsidRPr="00C4217F" w:rsidRDefault="00A3687E" w:rsidP="009F28F3">
            <w:pPr>
              <w:bidi w:val="0"/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cantSplit/>
          <w:trHeight w:val="151"/>
        </w:trPr>
        <w:tc>
          <w:tcPr>
            <w:tcW w:w="3150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التلاوة 1 / (سورةُ العاديات)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217F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5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extDirection w:val="btLr"/>
          </w:tcPr>
          <w:p w:rsidR="00A3687E" w:rsidRPr="00C4217F" w:rsidRDefault="00A3687E" w:rsidP="009F28F3">
            <w:pPr>
              <w:bidi w:val="0"/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C4217F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3687E" w:rsidRPr="00666E17" w:rsidRDefault="00A3687E" w:rsidP="009F28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3687E" w:rsidRPr="00666E17" w:rsidTr="00C4217F">
        <w:trPr>
          <w:trHeight w:val="445"/>
        </w:trPr>
        <w:tc>
          <w:tcPr>
            <w:tcW w:w="584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3687E" w:rsidRPr="00C4217F" w:rsidRDefault="00A3687E" w:rsidP="00C4217F">
            <w:pPr>
              <w:bidi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E" w:rsidRPr="00666E17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3687E" w:rsidRPr="00666E17" w:rsidRDefault="00A3687E" w:rsidP="009F28F3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666E17" w:rsidRPr="009E7C04" w:rsidRDefault="00666E17" w:rsidP="00DD4627">
      <w:pPr>
        <w:tabs>
          <w:tab w:val="left" w:pos="4184"/>
        </w:tabs>
        <w:rPr>
          <w:rFonts w:cs="PT Bold Heading"/>
        </w:rPr>
      </w:pPr>
    </w:p>
    <w:sectPr w:rsidR="00666E17" w:rsidRPr="009E7C04" w:rsidSect="00DD4627">
      <w:headerReference w:type="default" r:id="rId6"/>
      <w:pgSz w:w="11906" w:h="16838" w:code="9"/>
      <w:pgMar w:top="993" w:right="567" w:bottom="567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58" w:rsidRDefault="00776658">
      <w:r>
        <w:separator/>
      </w:r>
    </w:p>
  </w:endnote>
  <w:endnote w:type="continuationSeparator" w:id="1">
    <w:p w:rsidR="00776658" w:rsidRDefault="00776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58" w:rsidRDefault="00776658">
      <w:r>
        <w:separator/>
      </w:r>
    </w:p>
  </w:footnote>
  <w:footnote w:type="continuationSeparator" w:id="1">
    <w:p w:rsidR="00776658" w:rsidRDefault="00776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F6" w:rsidRDefault="008009F6" w:rsidP="008009F6">
    <w:pPr>
      <w:pStyle w:val="a3"/>
      <w:tabs>
        <w:tab w:val="clear" w:pos="4153"/>
        <w:tab w:val="clear" w:pos="8306"/>
        <w:tab w:val="left" w:pos="287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E7C04"/>
    <w:rsid w:val="000777EF"/>
    <w:rsid w:val="000C26AD"/>
    <w:rsid w:val="0010256A"/>
    <w:rsid w:val="00103ADD"/>
    <w:rsid w:val="00124EF9"/>
    <w:rsid w:val="00137103"/>
    <w:rsid w:val="001406C8"/>
    <w:rsid w:val="001478E8"/>
    <w:rsid w:val="001C4901"/>
    <w:rsid w:val="001C65DD"/>
    <w:rsid w:val="001D0E79"/>
    <w:rsid w:val="001D7764"/>
    <w:rsid w:val="0020110C"/>
    <w:rsid w:val="00244C7F"/>
    <w:rsid w:val="00262980"/>
    <w:rsid w:val="002835E6"/>
    <w:rsid w:val="002B5854"/>
    <w:rsid w:val="002C088D"/>
    <w:rsid w:val="002F1B2A"/>
    <w:rsid w:val="0032684F"/>
    <w:rsid w:val="00343A1E"/>
    <w:rsid w:val="003450C2"/>
    <w:rsid w:val="003619D8"/>
    <w:rsid w:val="0036757E"/>
    <w:rsid w:val="003A177F"/>
    <w:rsid w:val="003A223F"/>
    <w:rsid w:val="003B5BE6"/>
    <w:rsid w:val="003B5E91"/>
    <w:rsid w:val="003D0C8E"/>
    <w:rsid w:val="003D6A51"/>
    <w:rsid w:val="0041326C"/>
    <w:rsid w:val="004428C6"/>
    <w:rsid w:val="00466627"/>
    <w:rsid w:val="00466B6C"/>
    <w:rsid w:val="004A6662"/>
    <w:rsid w:val="004B46A3"/>
    <w:rsid w:val="004D5CE1"/>
    <w:rsid w:val="004E04F2"/>
    <w:rsid w:val="004F6846"/>
    <w:rsid w:val="00525258"/>
    <w:rsid w:val="005466C0"/>
    <w:rsid w:val="005644CA"/>
    <w:rsid w:val="00572B13"/>
    <w:rsid w:val="00586217"/>
    <w:rsid w:val="005908A3"/>
    <w:rsid w:val="00591184"/>
    <w:rsid w:val="005B0758"/>
    <w:rsid w:val="005C2936"/>
    <w:rsid w:val="0062475E"/>
    <w:rsid w:val="00626C85"/>
    <w:rsid w:val="00664DCE"/>
    <w:rsid w:val="00666E17"/>
    <w:rsid w:val="006709EF"/>
    <w:rsid w:val="0068315E"/>
    <w:rsid w:val="006A25AD"/>
    <w:rsid w:val="006C075E"/>
    <w:rsid w:val="00751BD2"/>
    <w:rsid w:val="00776658"/>
    <w:rsid w:val="008009F6"/>
    <w:rsid w:val="00806BB2"/>
    <w:rsid w:val="008242D3"/>
    <w:rsid w:val="00862784"/>
    <w:rsid w:val="00897FAA"/>
    <w:rsid w:val="0090027B"/>
    <w:rsid w:val="0090402B"/>
    <w:rsid w:val="009131B8"/>
    <w:rsid w:val="00986BF0"/>
    <w:rsid w:val="00987C1E"/>
    <w:rsid w:val="009A0655"/>
    <w:rsid w:val="009A4EA3"/>
    <w:rsid w:val="009E191B"/>
    <w:rsid w:val="009E7C04"/>
    <w:rsid w:val="009F28F3"/>
    <w:rsid w:val="009F61D6"/>
    <w:rsid w:val="00A3687E"/>
    <w:rsid w:val="00A64A53"/>
    <w:rsid w:val="00A818FF"/>
    <w:rsid w:val="00A85A95"/>
    <w:rsid w:val="00AF1C12"/>
    <w:rsid w:val="00B3621A"/>
    <w:rsid w:val="00B84CD3"/>
    <w:rsid w:val="00B90034"/>
    <w:rsid w:val="00BA71BC"/>
    <w:rsid w:val="00BB1721"/>
    <w:rsid w:val="00BC63DE"/>
    <w:rsid w:val="00BE4320"/>
    <w:rsid w:val="00BF0970"/>
    <w:rsid w:val="00C05C76"/>
    <w:rsid w:val="00C4217F"/>
    <w:rsid w:val="00CB7C51"/>
    <w:rsid w:val="00CE4AAC"/>
    <w:rsid w:val="00D03919"/>
    <w:rsid w:val="00D3055B"/>
    <w:rsid w:val="00DD4627"/>
    <w:rsid w:val="00DE0D10"/>
    <w:rsid w:val="00E80755"/>
    <w:rsid w:val="00E80EFE"/>
    <w:rsid w:val="00E90B52"/>
    <w:rsid w:val="00EF43B1"/>
    <w:rsid w:val="00F751D5"/>
    <w:rsid w:val="00FA190E"/>
    <w:rsid w:val="00FA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8F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097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0970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DD462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DD4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الخطة الفصلية للفصل الدراسي الثاني من العام الدراسي 2016/2017م</vt:lpstr>
      <vt:lpstr>الخطة الفصلية للفصل الدراسي الثاني من العام الدراسي 2016/2017م</vt:lpstr>
    </vt:vector>
  </TitlesOfParts>
  <Company>alsayra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للفصل الدراسي الثاني من العام الدراسي 2016/2017م</dc:title>
  <dc:creator>HI</dc:creator>
  <cp:lastModifiedBy>EBDA3</cp:lastModifiedBy>
  <cp:revision>6</cp:revision>
  <cp:lastPrinted>2017-01-25T03:10:00Z</cp:lastPrinted>
  <dcterms:created xsi:type="dcterms:W3CDTF">2017-01-30T20:15:00Z</dcterms:created>
  <dcterms:modified xsi:type="dcterms:W3CDTF">2018-01-23T19:39:00Z</dcterms:modified>
</cp:coreProperties>
</file>