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90"/>
        <w:gridCol w:w="1530"/>
        <w:gridCol w:w="1530"/>
        <w:gridCol w:w="2273"/>
        <w:gridCol w:w="2587"/>
        <w:gridCol w:w="2340"/>
      </w:tblGrid>
      <w:tr w:rsidR="006300DB" w:rsidTr="00F17F17">
        <w:tc>
          <w:tcPr>
            <w:tcW w:w="1008" w:type="dxa"/>
            <w:vAlign w:val="center"/>
          </w:tcPr>
          <w:p w:rsidR="006300DB" w:rsidRDefault="006300DB" w:rsidP="0099405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3690" w:type="dxa"/>
            <w:vAlign w:val="center"/>
          </w:tcPr>
          <w:p w:rsidR="006300DB" w:rsidRDefault="006300DB" w:rsidP="0099405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Content / Topic</w:t>
            </w:r>
          </w:p>
        </w:tc>
        <w:tc>
          <w:tcPr>
            <w:tcW w:w="1530" w:type="dxa"/>
            <w:vAlign w:val="center"/>
          </w:tcPr>
          <w:p w:rsidR="006300DB" w:rsidRDefault="006300DB" w:rsidP="0099405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Class periods</w:t>
            </w:r>
          </w:p>
        </w:tc>
        <w:tc>
          <w:tcPr>
            <w:tcW w:w="1530" w:type="dxa"/>
            <w:vAlign w:val="center"/>
          </w:tcPr>
          <w:p w:rsidR="006300DB" w:rsidRDefault="006300DB" w:rsidP="0099405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 Duration (from .. to ..)</w:t>
            </w:r>
          </w:p>
        </w:tc>
        <w:tc>
          <w:tcPr>
            <w:tcW w:w="2273" w:type="dxa"/>
            <w:vAlign w:val="center"/>
          </w:tcPr>
          <w:p w:rsidR="006300DB" w:rsidRDefault="006300DB" w:rsidP="0099405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Teaching Aids &amp; Resources</w:t>
            </w:r>
          </w:p>
        </w:tc>
        <w:tc>
          <w:tcPr>
            <w:tcW w:w="2587" w:type="dxa"/>
            <w:vAlign w:val="center"/>
          </w:tcPr>
          <w:p w:rsidR="006300DB" w:rsidRDefault="006300DB" w:rsidP="0099405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Language building </w:t>
            </w:r>
          </w:p>
        </w:tc>
        <w:tc>
          <w:tcPr>
            <w:tcW w:w="2340" w:type="dxa"/>
            <w:vAlign w:val="center"/>
          </w:tcPr>
          <w:p w:rsidR="006300DB" w:rsidRDefault="006300DB" w:rsidP="004A540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Teacher's Notes</w:t>
            </w:r>
          </w:p>
        </w:tc>
      </w:tr>
      <w:tr w:rsidR="00F17F17" w:rsidRPr="00F17F17" w:rsidTr="00F17F17">
        <w:trPr>
          <w:trHeight w:val="3807"/>
        </w:trPr>
        <w:tc>
          <w:tcPr>
            <w:tcW w:w="1008" w:type="dxa"/>
          </w:tcPr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One</w:t>
            </w:r>
          </w:p>
        </w:tc>
        <w:tc>
          <w:tcPr>
            <w:tcW w:w="3690" w:type="dxa"/>
          </w:tcPr>
          <w:p w:rsidR="00F17F17" w:rsidRPr="00F17F17" w:rsidRDefault="00F17F17" w:rsidP="006B5F47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A new friend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1 New friends 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- To greet and introduce  yourself</w:t>
            </w:r>
          </w:p>
          <w:p w:rsidR="00F17F17" w:rsidRPr="00F17F17" w:rsidRDefault="00130120" w:rsidP="00130120">
            <w:pPr>
              <w:bidi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- To ask and answer questions about your self</w:t>
            </w:r>
          </w:p>
        </w:tc>
        <w:tc>
          <w:tcPr>
            <w:tcW w:w="1530" w:type="dxa"/>
          </w:tcPr>
          <w:p w:rsidR="00F17F17" w:rsidRPr="00F17F17" w:rsidRDefault="00F17F17" w:rsidP="00130120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br/>
            </w:r>
            <w:r w:rsidR="00130120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530" w:type="dxa"/>
          </w:tcPr>
          <w:p w:rsidR="00F17F17" w:rsidRPr="00F17F17" w:rsidRDefault="00F17F17" w:rsidP="003C450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 w:rsidP="003C450A">
            <w:pPr>
              <w:bidi w:val="0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6\9-19\9</w:t>
            </w:r>
          </w:p>
        </w:tc>
        <w:tc>
          <w:tcPr>
            <w:tcW w:w="2273" w:type="dxa"/>
          </w:tcPr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CD, Poster, Flash cards Unit1 , word cards </w:t>
            </w:r>
          </w:p>
          <w:p w:rsidR="00F17F17" w:rsidRPr="00F17F17" w:rsidRDefault="00F17F17" w:rsidP="00C2550A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87" w:type="dxa"/>
          </w:tcPr>
          <w:p w:rsidR="00F17F17" w:rsidRPr="00F17F17" w:rsidRDefault="00F17F17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 xml:space="preserve"> </w:t>
            </w:r>
            <w:r w:rsidR="00130120" w:rsidRPr="00130120">
              <w:rPr>
                <w:rFonts w:ascii="Comic Sans MS" w:hAnsi="Comic Sans MS"/>
                <w:b/>
                <w:bCs/>
              </w:rPr>
              <w:t xml:space="preserve">What, do, you, like, doing,?, I, like, writing, emails, ., drawing picture, watching, films, at the cinema, looking at, the internet, walking, races   </w:t>
            </w:r>
          </w:p>
          <w:p w:rsidR="00F17F17" w:rsidRPr="00F17F17" w:rsidRDefault="00F17F17" w:rsidP="00F17F17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40" w:type="dxa"/>
          </w:tcPr>
          <w:p w:rsidR="00F17F17" w:rsidRPr="00F17F17" w:rsidRDefault="00F17F17" w:rsidP="006300DB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</w:tr>
      <w:tr w:rsidR="00F17F17" w:rsidRPr="00F17F17" w:rsidTr="00F17F17">
        <w:trPr>
          <w:trHeight w:val="984"/>
        </w:trPr>
        <w:tc>
          <w:tcPr>
            <w:tcW w:w="1008" w:type="dxa"/>
          </w:tcPr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Two</w:t>
            </w:r>
          </w:p>
        </w:tc>
        <w:tc>
          <w:tcPr>
            <w:tcW w:w="3690" w:type="dxa"/>
          </w:tcPr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2 Our country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- To identify places of 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Interest</w:t>
            </w:r>
          </w:p>
          <w:p w:rsidR="00F17F17" w:rsidRPr="00F17F17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- To identify what you can do in places of interest  </w:t>
            </w:r>
          </w:p>
        </w:tc>
        <w:tc>
          <w:tcPr>
            <w:tcW w:w="1530" w:type="dxa"/>
          </w:tcPr>
          <w:p w:rsidR="00F17F17" w:rsidRPr="00F17F17" w:rsidRDefault="00F17F17" w:rsidP="00130120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br/>
            </w:r>
            <w:r w:rsidR="00130120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530" w:type="dxa"/>
          </w:tcPr>
          <w:p w:rsidR="00F17F17" w:rsidRPr="00F17F17" w:rsidRDefault="00F17F17" w:rsidP="003C450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 w:rsidP="003C450A">
            <w:pPr>
              <w:bidi w:val="0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20/9---4\10</w:t>
            </w:r>
          </w:p>
        </w:tc>
        <w:tc>
          <w:tcPr>
            <w:tcW w:w="2273" w:type="dxa"/>
          </w:tcPr>
          <w:p w:rsidR="00F17F17" w:rsidRPr="00F17F17" w:rsidRDefault="00F17F17" w:rsidP="00C2550A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Pupil’s Book, CD 1, Unit 2 Poster</w:t>
            </w:r>
            <w:r w:rsidRPr="00F17F17">
              <w:rPr>
                <w:rFonts w:ascii="Comic Sans MS" w:hAnsi="Comic Sans MS"/>
                <w:b/>
                <w:bCs/>
                <w:rtl/>
              </w:rPr>
              <w:t>,</w:t>
            </w:r>
          </w:p>
          <w:p w:rsidR="00130120" w:rsidRDefault="00F17F17" w:rsidP="00C2550A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39715B">
              <w:rPr>
                <w:rFonts w:ascii="Comic Sans MS" w:hAnsi="Comic Sans MS"/>
                <w:b/>
                <w:bCs/>
                <w:sz w:val="22"/>
                <w:szCs w:val="22"/>
              </w:rPr>
              <w:t>Flashcards (</w:t>
            </w:r>
          </w:p>
          <w:p w:rsidR="00130120" w:rsidRDefault="00130120" w:rsidP="00130120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F17F17" w:rsidRPr="00F17F17" w:rsidRDefault="00F17F17" w:rsidP="00130120">
            <w:pPr>
              <w:bidi w:val="0"/>
              <w:rPr>
                <w:rFonts w:ascii="Comic Sans MS" w:hAnsi="Comic Sans MS"/>
                <w:b/>
                <w:bCs/>
              </w:rPr>
            </w:pPr>
            <w:r w:rsidRPr="0039715B">
              <w:rPr>
                <w:rFonts w:ascii="Comic Sans MS" w:hAnsi="Comic Sans MS"/>
                <w:b/>
                <w:bCs/>
                <w:sz w:val="22"/>
                <w:szCs w:val="22"/>
              </w:rPr>
              <w:t>Unit 2)</w:t>
            </w:r>
          </w:p>
        </w:tc>
        <w:tc>
          <w:tcPr>
            <w:tcW w:w="2587" w:type="dxa"/>
          </w:tcPr>
          <w:p w:rsidR="00F17F17" w:rsidRDefault="00130120" w:rsidP="00130120">
            <w:pPr>
              <w:bidi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What, are, you, doing, ?, I'm, listening, to, you, ., drinking lemonade, hiking, in, the, mountains, sitting, in, a, cable car, writing, reading, looking, at, a, famous, building, and</w:t>
            </w:r>
          </w:p>
          <w:p w:rsidR="00130120" w:rsidRDefault="00130120" w:rsidP="00130120">
            <w:pPr>
              <w:bidi w:val="0"/>
              <w:rPr>
                <w:rFonts w:ascii="Comic Sans MS" w:hAnsi="Comic Sans MS"/>
                <w:b/>
                <w:bCs/>
              </w:rPr>
            </w:pPr>
          </w:p>
          <w:p w:rsidR="00130120" w:rsidRPr="00F17F17" w:rsidRDefault="00130120" w:rsidP="00130120">
            <w:pPr>
              <w:bidi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40" w:type="dxa"/>
          </w:tcPr>
          <w:p w:rsidR="00F17F17" w:rsidRPr="00F17F17" w:rsidRDefault="00F17F17" w:rsidP="006300DB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</w:tr>
      <w:tr w:rsidR="00F17F17" w:rsidRPr="00F17F17" w:rsidTr="00F17F17">
        <w:tc>
          <w:tcPr>
            <w:tcW w:w="1008" w:type="dxa"/>
          </w:tcPr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Three</w:t>
            </w:r>
          </w:p>
        </w:tc>
        <w:tc>
          <w:tcPr>
            <w:tcW w:w="3690" w:type="dxa"/>
          </w:tcPr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3 Mini – Olympic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- To use ordinal numbers to show position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- To understand the meanings of length using  metres</w:t>
            </w:r>
          </w:p>
          <w:p w:rsidR="00F17F17" w:rsidRPr="00F17F17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>- To understand the meaning of time using minutes</w:t>
            </w:r>
          </w:p>
        </w:tc>
        <w:tc>
          <w:tcPr>
            <w:tcW w:w="1530" w:type="dxa"/>
          </w:tcPr>
          <w:p w:rsidR="00F17F17" w:rsidRPr="00F17F17" w:rsidRDefault="00F17F17" w:rsidP="00130120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br/>
            </w:r>
            <w:r w:rsidR="00130120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530" w:type="dxa"/>
          </w:tcPr>
          <w:p w:rsidR="00F17F17" w:rsidRPr="00F17F17" w:rsidRDefault="00F17F17" w:rsidP="003C450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 w:rsidP="003C450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5\10---19/10</w:t>
            </w:r>
          </w:p>
        </w:tc>
        <w:tc>
          <w:tcPr>
            <w:tcW w:w="2273" w:type="dxa"/>
          </w:tcPr>
          <w:p w:rsidR="00F17F17" w:rsidRPr="00F17F17" w:rsidRDefault="00F17F17" w:rsidP="00C2550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hint="cs"/>
                <w:b/>
                <w:bCs/>
                <w:rtl/>
              </w:rPr>
            </w:pPr>
            <w:r w:rsidRPr="00F17F17">
              <w:rPr>
                <w:rFonts w:ascii="Comic Sans MS" w:hAnsi="Comic Sans MS"/>
                <w:b/>
                <w:bCs/>
              </w:rPr>
              <w:t>Pupil’s Book, CD 1, Poster 3</w:t>
            </w:r>
            <w:r w:rsidRPr="00F17F17">
              <w:rPr>
                <w:rFonts w:ascii="Comic Sans MS" w:hAnsi="Comic Sans MS"/>
                <w:b/>
                <w:bCs/>
                <w:rtl/>
              </w:rPr>
              <w:t>,</w:t>
            </w:r>
          </w:p>
          <w:p w:rsidR="00F17F17" w:rsidRPr="00F17F17" w:rsidRDefault="00F17F17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 xml:space="preserve">Flashcards (Unit </w:t>
            </w:r>
          </w:p>
        </w:tc>
        <w:tc>
          <w:tcPr>
            <w:tcW w:w="2587" w:type="dxa"/>
          </w:tcPr>
          <w:p w:rsidR="00F17F17" w:rsidRPr="00F17F17" w:rsidRDefault="00D9354A" w:rsidP="00D9354A">
            <w:pPr>
              <w:bidi w:val="0"/>
              <w:rPr>
                <w:rFonts w:ascii="Comic Sans MS" w:hAnsi="Comic Sans MS"/>
                <w:b/>
                <w:bCs/>
              </w:rPr>
            </w:pPr>
            <w:r w:rsidRPr="00D9354A">
              <w:rPr>
                <w:rFonts w:ascii="Comic Sans MS" w:hAnsi="Comic Sans MS"/>
                <w:b/>
                <w:bCs/>
              </w:rPr>
              <w:t xml:space="preserve">Part (a) Who's first, second, third, fourth, fifth, sixth, seventh, eighth, ninth, tenth, eleventh, twelfth, ?She's, He's, . Part (b), how, many, metres, minutes, ? </w:t>
            </w:r>
          </w:p>
        </w:tc>
        <w:tc>
          <w:tcPr>
            <w:tcW w:w="2340" w:type="dxa"/>
          </w:tcPr>
          <w:p w:rsidR="00F17F17" w:rsidRPr="00F17F17" w:rsidRDefault="00F17F17" w:rsidP="006300DB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</w:tr>
      <w:tr w:rsidR="00F17F17" w:rsidRPr="00F17F17" w:rsidTr="00F17F17">
        <w:trPr>
          <w:trHeight w:val="1130"/>
        </w:trPr>
        <w:tc>
          <w:tcPr>
            <w:tcW w:w="1008" w:type="dxa"/>
          </w:tcPr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Four</w:t>
            </w:r>
          </w:p>
        </w:tc>
        <w:tc>
          <w:tcPr>
            <w:tcW w:w="3690" w:type="dxa"/>
          </w:tcPr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4 Holidays in </w:t>
            </w:r>
            <w:smartTag w:uri="urn:schemas-microsoft-com:office:smarttags" w:element="City">
              <w:smartTag w:uri="urn:schemas-microsoft-com:office:smarttags" w:element="place">
                <w:r w:rsidRPr="00130120">
                  <w:rPr>
                    <w:rFonts w:ascii="Comic Sans MS" w:hAnsi="Comic Sans MS"/>
                    <w:b/>
                    <w:bCs/>
                  </w:rPr>
                  <w:t>Palestine</w:t>
                </w:r>
              </w:smartTag>
            </w:smartTag>
            <w:r w:rsidRPr="00130120"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- To link the month of the year to ordinals </w:t>
            </w:r>
          </w:p>
          <w:p w:rsidR="00130120" w:rsidRPr="00130120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- To identify when holidays occur </w:t>
            </w:r>
          </w:p>
          <w:p w:rsidR="00F17F17" w:rsidRPr="00F17F17" w:rsidRDefault="00130120" w:rsidP="0013012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130120">
              <w:rPr>
                <w:rFonts w:ascii="Comic Sans MS" w:hAnsi="Comic Sans MS"/>
                <w:b/>
                <w:bCs/>
              </w:rPr>
              <w:t xml:space="preserve">- To link weather to months of the year  </w:t>
            </w:r>
          </w:p>
        </w:tc>
        <w:tc>
          <w:tcPr>
            <w:tcW w:w="1530" w:type="dxa"/>
          </w:tcPr>
          <w:p w:rsidR="00F17F17" w:rsidRPr="00F17F17" w:rsidRDefault="00F17F17" w:rsidP="00995C05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br/>
            </w:r>
            <w:r w:rsidR="00995C05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530" w:type="dxa"/>
          </w:tcPr>
          <w:p w:rsidR="00F17F17" w:rsidRPr="00F17F17" w:rsidRDefault="00F17F17" w:rsidP="003C450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F17F17" w:rsidRPr="00F17F17" w:rsidRDefault="00F17F17" w:rsidP="003C450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20\10---5/11</w:t>
            </w:r>
          </w:p>
          <w:p w:rsidR="00F17F17" w:rsidRPr="00F17F17" w:rsidRDefault="00F17F17" w:rsidP="003C450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73" w:type="dxa"/>
          </w:tcPr>
          <w:p w:rsidR="00F17F17" w:rsidRPr="00F17F17" w:rsidRDefault="00F17F17" w:rsidP="00C2550A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  <w:r w:rsidRPr="00F17F17">
              <w:rPr>
                <w:rFonts w:ascii="Comic Sans MS" w:hAnsi="Comic Sans MS"/>
                <w:b/>
                <w:bCs/>
              </w:rPr>
              <w:t>Pupil’s Book, CD 1, Unit 4 Poster</w:t>
            </w:r>
            <w:r w:rsidRPr="00F17F17">
              <w:rPr>
                <w:rFonts w:ascii="Comic Sans MS" w:hAnsi="Comic Sans MS"/>
                <w:b/>
                <w:bCs/>
                <w:rtl/>
              </w:rPr>
              <w:t>,</w:t>
            </w:r>
          </w:p>
          <w:p w:rsidR="00F17F17" w:rsidRPr="00991B98" w:rsidRDefault="00F17F17" w:rsidP="006718CB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991B98">
              <w:rPr>
                <w:rFonts w:ascii="Comic Sans MS" w:hAnsi="Comic Sans MS"/>
                <w:b/>
                <w:bCs/>
                <w:sz w:val="22"/>
                <w:szCs w:val="22"/>
              </w:rPr>
              <w:t>Flashcards (Unit 4)</w:t>
            </w:r>
          </w:p>
          <w:p w:rsidR="00F17F17" w:rsidRPr="00991B98" w:rsidRDefault="00F17F17" w:rsidP="006718CB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F17F17" w:rsidRPr="00F17F17" w:rsidRDefault="00F17F17" w:rsidP="006718CB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87" w:type="dxa"/>
          </w:tcPr>
          <w:p w:rsidR="00F17F17" w:rsidRPr="00F17F17" w:rsidRDefault="00D9354A" w:rsidP="00D9354A">
            <w:pPr>
              <w:bidi w:val="0"/>
              <w:rPr>
                <w:rFonts w:ascii="Comic Sans MS" w:hAnsi="Comic Sans MS"/>
                <w:b/>
                <w:bCs/>
              </w:rPr>
            </w:pPr>
            <w:r w:rsidRPr="00D9354A">
              <w:rPr>
                <w:rFonts w:ascii="Comic Sans MS" w:hAnsi="Comic Sans MS"/>
                <w:b/>
                <w:bCs/>
              </w:rPr>
              <w:t xml:space="preserve">Which, is, the, most, beautiful, ?, is, more, beautiful, than, the most, dirty, clean, expensive, cheap, cool, warm </w:t>
            </w:r>
            <w:r w:rsidR="00F17F17" w:rsidRPr="00F17F17">
              <w:rPr>
                <w:rFonts w:ascii="Comic Sans MS" w:hAnsi="Comic Sans MS"/>
                <w:b/>
                <w:bCs/>
              </w:rPr>
              <w:t>/</w:t>
            </w:r>
          </w:p>
          <w:p w:rsidR="00F17F17" w:rsidRPr="00F17F17" w:rsidRDefault="00F17F17" w:rsidP="000F7CD6">
            <w:pPr>
              <w:bidi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40" w:type="dxa"/>
          </w:tcPr>
          <w:p w:rsidR="00F17F17" w:rsidRPr="00F17F17" w:rsidRDefault="00F17F17" w:rsidP="006300DB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</w:tr>
    </w:tbl>
    <w:p w:rsidR="008A3053" w:rsidRDefault="008A3053" w:rsidP="008A3053">
      <w:pPr>
        <w:bidi w:val="0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School Principal's notes------------------------------------------------------------------</w:t>
      </w:r>
    </w:p>
    <w:p w:rsidR="008A3053" w:rsidRDefault="008A3053" w:rsidP="008A3053">
      <w:pPr>
        <w:bidi w:val="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Comic Sans MS" w:hAnsi="Comic Sans MS" w:cs="Arial"/>
          <w:b/>
          <w:bCs/>
          <w:sz w:val="28"/>
          <w:szCs w:val="28"/>
        </w:rPr>
        <w:t>Supervisor's notes:…………………………………………………………………………</w:t>
      </w:r>
      <w:r>
        <w:rPr>
          <w:rFonts w:ascii="Arial" w:hAnsi="Arial" w:cs="Arial"/>
          <w:b/>
          <w:bCs/>
          <w:sz w:val="28"/>
          <w:szCs w:val="28"/>
        </w:rPr>
        <w:t>………</w:t>
      </w:r>
    </w:p>
    <w:sectPr w:rsidR="008A3053" w:rsidSect="00E41AAC">
      <w:headerReference w:type="default" r:id="rId7"/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1C" w:rsidRDefault="00664F1C">
      <w:r>
        <w:separator/>
      </w:r>
    </w:p>
  </w:endnote>
  <w:endnote w:type="continuationSeparator" w:id="1">
    <w:p w:rsidR="00664F1C" w:rsidRDefault="0066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94442A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94442A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345E3"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1C" w:rsidRDefault="00664F1C">
      <w:r>
        <w:separator/>
      </w:r>
    </w:p>
  </w:footnote>
  <w:footnote w:type="continuationSeparator" w:id="1">
    <w:p w:rsidR="00664F1C" w:rsidRDefault="00664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17" w:rsidRDefault="00F17F17" w:rsidP="00F17F17">
    <w:pPr>
      <w:bidi w:val="0"/>
      <w:jc w:val="center"/>
      <w:rPr>
        <w:b/>
        <w:bCs/>
      </w:rPr>
    </w:pPr>
    <w:r>
      <w:rPr>
        <w:b/>
        <w:bCs/>
      </w:rPr>
      <w:t>Directorate of Education / Tulkarm</w:t>
    </w:r>
  </w:p>
  <w:p w:rsidR="00F17F17" w:rsidRDefault="00F17F17" w:rsidP="00F17F17">
    <w:pPr>
      <w:bidi w:val="0"/>
      <w:jc w:val="center"/>
      <w:rPr>
        <w:b/>
        <w:bCs/>
      </w:rPr>
    </w:pPr>
    <w:r>
      <w:rPr>
        <w:b/>
        <w:bCs/>
      </w:rPr>
      <w:t>Blended Learning Modules (1)</w:t>
    </w:r>
  </w:p>
  <w:p w:rsidR="00D24F34" w:rsidRDefault="00F17F17" w:rsidP="00F17F17">
    <w:pPr>
      <w:bidi w:val="0"/>
      <w:jc w:val="center"/>
      <w:rPr>
        <w:b/>
        <w:bCs/>
      </w:rPr>
    </w:pPr>
    <w:r>
      <w:rPr>
        <w:b/>
        <w:bCs/>
      </w:rPr>
      <w:t>English Language</w:t>
    </w:r>
  </w:p>
  <w:p w:rsidR="00D9354A" w:rsidRDefault="00D9354A" w:rsidP="00D9354A">
    <w:pPr>
      <w:widowControl w:val="0"/>
      <w:tabs>
        <w:tab w:val="left" w:pos="5320"/>
      </w:tabs>
      <w:autoSpaceDE w:val="0"/>
      <w:autoSpaceDN w:val="0"/>
      <w:bidi w:val="0"/>
      <w:adjustRightInd w:val="0"/>
      <w:spacing w:line="268" w:lineRule="exact"/>
      <w:ind w:left="1020"/>
    </w:pPr>
    <w:r>
      <w:rPr>
        <w:spacing w:val="1"/>
        <w:position w:val="-1"/>
      </w:rPr>
      <w:t>S</w:t>
    </w:r>
    <w:r>
      <w:rPr>
        <w:spacing w:val="-1"/>
        <w:position w:val="-1"/>
      </w:rPr>
      <w:t>c</w:t>
    </w:r>
    <w:r>
      <w:rPr>
        <w:position w:val="-1"/>
      </w:rPr>
      <w:t>hool: N</w:t>
    </w:r>
    <w:r>
      <w:rPr>
        <w:spacing w:val="-1"/>
        <w:position w:val="-1"/>
      </w:rPr>
      <w:t>a</w:t>
    </w:r>
    <w:r>
      <w:rPr>
        <w:spacing w:val="1"/>
        <w:position w:val="-1"/>
      </w:rPr>
      <w:t>z</w:t>
    </w:r>
    <w:r>
      <w:rPr>
        <w:position w:val="-1"/>
      </w:rPr>
      <w:t>l</w:t>
    </w:r>
    <w:r>
      <w:rPr>
        <w:spacing w:val="-1"/>
        <w:position w:val="-1"/>
      </w:rPr>
      <w:t>e</w:t>
    </w:r>
    <w:r>
      <w:rPr>
        <w:position w:val="-1"/>
      </w:rPr>
      <w:t>t</w:t>
    </w:r>
    <w:r>
      <w:rPr>
        <w:spacing w:val="3"/>
        <w:position w:val="-1"/>
      </w:rPr>
      <w:t xml:space="preserve"> </w:t>
    </w:r>
    <w:r>
      <w:rPr>
        <w:spacing w:val="-6"/>
        <w:position w:val="-1"/>
      </w:rPr>
      <w:t>I</w:t>
    </w:r>
    <w:r>
      <w:rPr>
        <w:position w:val="-1"/>
      </w:rPr>
      <w:t>ssa</w:t>
    </w:r>
    <w:r>
      <w:rPr>
        <w:spacing w:val="1"/>
        <w:position w:val="-1"/>
      </w:rPr>
      <w:t xml:space="preserve"> </w:t>
    </w:r>
    <w:r>
      <w:rPr>
        <w:spacing w:val="-2"/>
        <w:position w:val="-1"/>
      </w:rPr>
      <w:t>B</w:t>
    </w:r>
    <w:r>
      <w:rPr>
        <w:spacing w:val="-1"/>
        <w:position w:val="-1"/>
      </w:rPr>
      <w:t>a</w:t>
    </w:r>
    <w:r>
      <w:rPr>
        <w:position w:val="-1"/>
      </w:rPr>
      <w:t>sic</w:t>
    </w:r>
    <w:r>
      <w:rPr>
        <w:spacing w:val="1"/>
        <w:position w:val="-1"/>
      </w:rPr>
      <w:t xml:space="preserve"> </w:t>
    </w:r>
    <w:r>
      <w:rPr>
        <w:position w:val="-1"/>
      </w:rPr>
      <w:t>b</w:t>
    </w:r>
    <w:r>
      <w:rPr>
        <w:spacing w:val="2"/>
        <w:position w:val="-1"/>
      </w:rPr>
      <w:t>o</w:t>
    </w:r>
    <w:r>
      <w:rPr>
        <w:spacing w:val="-5"/>
        <w:position w:val="-1"/>
      </w:rPr>
      <w:t>y</w:t>
    </w:r>
    <w:r>
      <w:rPr>
        <w:spacing w:val="2"/>
        <w:position w:val="-1"/>
      </w:rPr>
      <w:t>s</w:t>
    </w:r>
    <w:r>
      <w:rPr>
        <w:position w:val="-1"/>
      </w:rPr>
      <w:t>'</w:t>
    </w:r>
    <w:r>
      <w:rPr>
        <w:spacing w:val="-2"/>
        <w:position w:val="-1"/>
      </w:rPr>
      <w:t xml:space="preserve"> </w:t>
    </w:r>
    <w:r>
      <w:rPr>
        <w:position w:val="-1"/>
      </w:rPr>
      <w:t>s</w:t>
    </w:r>
    <w:r>
      <w:rPr>
        <w:spacing w:val="-1"/>
        <w:position w:val="-1"/>
      </w:rPr>
      <w:t>c</w:t>
    </w:r>
    <w:r>
      <w:rPr>
        <w:position w:val="-1"/>
      </w:rPr>
      <w:t>hool</w:t>
    </w:r>
    <w:r>
      <w:rPr>
        <w:position w:val="-1"/>
      </w:rPr>
      <w:tab/>
      <w:t xml:space="preserve">                                                                           T</w:t>
    </w:r>
    <w:r>
      <w:rPr>
        <w:spacing w:val="-1"/>
        <w:position w:val="-1"/>
      </w:rPr>
      <w:t>eac</w:t>
    </w:r>
    <w:r>
      <w:rPr>
        <w:spacing w:val="2"/>
        <w:position w:val="-1"/>
      </w:rPr>
      <w:t>h</w:t>
    </w:r>
    <w:r>
      <w:rPr>
        <w:spacing w:val="-1"/>
        <w:position w:val="-1"/>
      </w:rPr>
      <w:t>er</w:t>
    </w:r>
    <w:r>
      <w:rPr>
        <w:position w:val="-1"/>
      </w:rPr>
      <w:t>:Ak</w:t>
    </w:r>
    <w:r>
      <w:rPr>
        <w:spacing w:val="1"/>
        <w:position w:val="-1"/>
      </w:rPr>
      <w:t>r</w:t>
    </w:r>
    <w:r>
      <w:rPr>
        <w:spacing w:val="-1"/>
        <w:position w:val="-1"/>
      </w:rPr>
      <w:t>a</w:t>
    </w:r>
    <w:r>
      <w:rPr>
        <w:position w:val="-1"/>
      </w:rPr>
      <w:t>m Younis</w:t>
    </w:r>
  </w:p>
  <w:p w:rsidR="00D9354A" w:rsidRDefault="00D9354A" w:rsidP="00D9354A">
    <w:pPr>
      <w:widowControl w:val="0"/>
      <w:tabs>
        <w:tab w:val="left" w:pos="3160"/>
      </w:tabs>
      <w:autoSpaceDE w:val="0"/>
      <w:autoSpaceDN w:val="0"/>
      <w:bidi w:val="0"/>
      <w:adjustRightInd w:val="0"/>
      <w:spacing w:line="284" w:lineRule="exact"/>
      <w:ind w:left="1740"/>
      <w:rPr>
        <w:sz w:val="16"/>
        <w:szCs w:val="16"/>
      </w:rPr>
    </w:pPr>
    <w:r>
      <w:t>G</w:t>
    </w:r>
    <w:r>
      <w:rPr>
        <w:spacing w:val="-1"/>
      </w:rPr>
      <w:t>ra</w:t>
    </w:r>
    <w:r>
      <w:t>d</w:t>
    </w:r>
    <w:r>
      <w:rPr>
        <w:spacing w:val="-1"/>
      </w:rPr>
      <w:t>e</w:t>
    </w:r>
    <w:r>
      <w:t>:Five</w:t>
    </w:r>
    <w:r>
      <w:tab/>
      <w:t xml:space="preserve">                                                                                                                 </w:t>
    </w:r>
    <w:r>
      <w:rPr>
        <w:spacing w:val="1"/>
      </w:rPr>
      <w:t>S</w:t>
    </w:r>
    <w:r>
      <w:rPr>
        <w:spacing w:val="-1"/>
      </w:rPr>
      <w:t>e</w:t>
    </w:r>
    <w:r>
      <w:t>m</w:t>
    </w:r>
    <w:r>
      <w:rPr>
        <w:spacing w:val="-1"/>
      </w:rPr>
      <w:t>e</w:t>
    </w:r>
    <w:r>
      <w:t>st</w:t>
    </w:r>
    <w:r>
      <w:rPr>
        <w:spacing w:val="-1"/>
      </w:rPr>
      <w:t>er</w:t>
    </w:r>
    <w:r>
      <w:t>:1</w:t>
    </w:r>
    <w:r>
      <w:rPr>
        <w:position w:val="11"/>
        <w:sz w:val="16"/>
        <w:szCs w:val="16"/>
      </w:rPr>
      <w:t>st</w:t>
    </w:r>
  </w:p>
  <w:p w:rsidR="00D9354A" w:rsidRDefault="00D9354A" w:rsidP="00D9354A">
    <w:pPr>
      <w:widowControl w:val="0"/>
      <w:autoSpaceDE w:val="0"/>
      <w:autoSpaceDN w:val="0"/>
      <w:bidi w:val="0"/>
      <w:adjustRightInd w:val="0"/>
      <w:spacing w:before="2" w:line="130" w:lineRule="exact"/>
      <w:rPr>
        <w:sz w:val="13"/>
        <w:szCs w:val="13"/>
      </w:rPr>
    </w:pPr>
  </w:p>
  <w:p w:rsidR="00D9354A" w:rsidRDefault="00D9354A" w:rsidP="00D9354A">
    <w:pPr>
      <w:widowControl w:val="0"/>
      <w:autoSpaceDE w:val="0"/>
      <w:autoSpaceDN w:val="0"/>
      <w:bidi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24E"/>
    <w:multiLevelType w:val="hybridMultilevel"/>
    <w:tmpl w:val="7896983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019F"/>
    <w:multiLevelType w:val="hybridMultilevel"/>
    <w:tmpl w:val="DDB4C1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904"/>
    <w:multiLevelType w:val="hybridMultilevel"/>
    <w:tmpl w:val="9F7C0502"/>
    <w:lvl w:ilvl="0" w:tplc="AC7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3336A"/>
    <w:multiLevelType w:val="hybridMultilevel"/>
    <w:tmpl w:val="439C2F8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5E7E"/>
    <w:multiLevelType w:val="hybridMultilevel"/>
    <w:tmpl w:val="AF6EBE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2324B"/>
    <w:multiLevelType w:val="hybridMultilevel"/>
    <w:tmpl w:val="57F85C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D009A"/>
    <w:multiLevelType w:val="hybridMultilevel"/>
    <w:tmpl w:val="84BCC1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23D68"/>
    <w:multiLevelType w:val="hybridMultilevel"/>
    <w:tmpl w:val="05A4CC32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A6FFE"/>
    <w:multiLevelType w:val="hybridMultilevel"/>
    <w:tmpl w:val="49C441B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F70FA"/>
    <w:multiLevelType w:val="hybridMultilevel"/>
    <w:tmpl w:val="F8461DC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33ED"/>
    <w:multiLevelType w:val="hybridMultilevel"/>
    <w:tmpl w:val="AC26D2C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726"/>
    <w:rsid w:val="00011037"/>
    <w:rsid w:val="000E2043"/>
    <w:rsid w:val="000F4431"/>
    <w:rsid w:val="000F7CD6"/>
    <w:rsid w:val="00122475"/>
    <w:rsid w:val="00130120"/>
    <w:rsid w:val="001D3756"/>
    <w:rsid w:val="002262D5"/>
    <w:rsid w:val="00243738"/>
    <w:rsid w:val="00243A45"/>
    <w:rsid w:val="00254A56"/>
    <w:rsid w:val="002D213F"/>
    <w:rsid w:val="002D2989"/>
    <w:rsid w:val="003172C7"/>
    <w:rsid w:val="00373269"/>
    <w:rsid w:val="0039715B"/>
    <w:rsid w:val="003975FA"/>
    <w:rsid w:val="003C450A"/>
    <w:rsid w:val="003D179D"/>
    <w:rsid w:val="003E3E57"/>
    <w:rsid w:val="003E4C7B"/>
    <w:rsid w:val="004028FC"/>
    <w:rsid w:val="004345E3"/>
    <w:rsid w:val="00437084"/>
    <w:rsid w:val="004448FD"/>
    <w:rsid w:val="004A5403"/>
    <w:rsid w:val="004D399D"/>
    <w:rsid w:val="00507138"/>
    <w:rsid w:val="005912F1"/>
    <w:rsid w:val="00591969"/>
    <w:rsid w:val="00591CEA"/>
    <w:rsid w:val="005C3241"/>
    <w:rsid w:val="005C4198"/>
    <w:rsid w:val="005D3AC9"/>
    <w:rsid w:val="005E0B77"/>
    <w:rsid w:val="006204AF"/>
    <w:rsid w:val="006300DB"/>
    <w:rsid w:val="00662DBC"/>
    <w:rsid w:val="00664F1C"/>
    <w:rsid w:val="006718CB"/>
    <w:rsid w:val="006A0B2D"/>
    <w:rsid w:val="006A1ECE"/>
    <w:rsid w:val="006B5F47"/>
    <w:rsid w:val="006E0976"/>
    <w:rsid w:val="0070236A"/>
    <w:rsid w:val="00767BD7"/>
    <w:rsid w:val="00785175"/>
    <w:rsid w:val="007C2813"/>
    <w:rsid w:val="007D0726"/>
    <w:rsid w:val="007D13C5"/>
    <w:rsid w:val="007E1407"/>
    <w:rsid w:val="00821791"/>
    <w:rsid w:val="00847115"/>
    <w:rsid w:val="008A3053"/>
    <w:rsid w:val="008B3B74"/>
    <w:rsid w:val="00925091"/>
    <w:rsid w:val="00942D75"/>
    <w:rsid w:val="0094442A"/>
    <w:rsid w:val="00971516"/>
    <w:rsid w:val="00991B98"/>
    <w:rsid w:val="0099405A"/>
    <w:rsid w:val="00995C05"/>
    <w:rsid w:val="009A6A9D"/>
    <w:rsid w:val="009B5D2B"/>
    <w:rsid w:val="00A74A19"/>
    <w:rsid w:val="00A83965"/>
    <w:rsid w:val="00AA5B6C"/>
    <w:rsid w:val="00AB2278"/>
    <w:rsid w:val="00AB58E4"/>
    <w:rsid w:val="00B46BAD"/>
    <w:rsid w:val="00B73CEF"/>
    <w:rsid w:val="00BB6ECB"/>
    <w:rsid w:val="00C15C77"/>
    <w:rsid w:val="00C2550A"/>
    <w:rsid w:val="00C46499"/>
    <w:rsid w:val="00C47FE9"/>
    <w:rsid w:val="00C74362"/>
    <w:rsid w:val="00C81D3E"/>
    <w:rsid w:val="00C827FD"/>
    <w:rsid w:val="00CE77D9"/>
    <w:rsid w:val="00D06A50"/>
    <w:rsid w:val="00D1571C"/>
    <w:rsid w:val="00D24F34"/>
    <w:rsid w:val="00D5612A"/>
    <w:rsid w:val="00D75EBB"/>
    <w:rsid w:val="00D8470E"/>
    <w:rsid w:val="00D9354A"/>
    <w:rsid w:val="00DA528F"/>
    <w:rsid w:val="00DD4EE4"/>
    <w:rsid w:val="00E41AAC"/>
    <w:rsid w:val="00E43B6D"/>
    <w:rsid w:val="00E67D1A"/>
    <w:rsid w:val="00ED3DAB"/>
    <w:rsid w:val="00EF1C3D"/>
    <w:rsid w:val="00F17F17"/>
    <w:rsid w:val="00F74916"/>
    <w:rsid w:val="00F7698B"/>
    <w:rsid w:val="00F876F8"/>
    <w:rsid w:val="00F900BB"/>
    <w:rsid w:val="00FB3E0C"/>
    <w:rsid w:val="00FD3FBA"/>
    <w:rsid w:val="00F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F34"/>
    <w:pPr>
      <w:tabs>
        <w:tab w:val="center" w:pos="4153"/>
        <w:tab w:val="right" w:pos="8306"/>
      </w:tabs>
    </w:pPr>
    <w:rPr>
      <w:lang/>
    </w:rPr>
  </w:style>
  <w:style w:type="paragraph" w:styleId="a4">
    <w:name w:val="footer"/>
    <w:basedOn w:val="a"/>
    <w:link w:val="Char0"/>
    <w:rsid w:val="00E41AAC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E41AAC"/>
  </w:style>
  <w:style w:type="character" w:customStyle="1" w:styleId="Char">
    <w:name w:val="رأس صفحة Char"/>
    <w:link w:val="a3"/>
    <w:uiPriority w:val="99"/>
    <w:rsid w:val="00D24F34"/>
    <w:rPr>
      <w:sz w:val="24"/>
      <w:szCs w:val="24"/>
    </w:rPr>
  </w:style>
  <w:style w:type="paragraph" w:styleId="a6">
    <w:name w:val="List Paragraph"/>
    <w:basedOn w:val="a"/>
    <w:uiPriority w:val="34"/>
    <w:qFormat/>
    <w:rsid w:val="00A74A19"/>
    <w:pPr>
      <w:ind w:left="720"/>
      <w:contextualSpacing/>
    </w:pPr>
  </w:style>
  <w:style w:type="character" w:customStyle="1" w:styleId="Char0">
    <w:name w:val="تذييل صفحة Char"/>
    <w:basedOn w:val="a0"/>
    <w:link w:val="a4"/>
    <w:rsid w:val="00C2550A"/>
    <w:rPr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F17F17"/>
    <w:pPr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basedOn w:val="a0"/>
    <w:link w:val="a7"/>
    <w:uiPriority w:val="11"/>
    <w:rsid w:val="00F17F1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Directorate of Education / Tulkarm</vt:lpstr>
      <vt:lpstr>Directorate of Education / Tulkarm</vt:lpstr>
    </vt:vector>
  </TitlesOfParts>
  <Company>052351463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Education / Tulkarm</dc:title>
  <dc:creator>poison007</dc:creator>
  <cp:lastModifiedBy>‏‏مستخدم Windows</cp:lastModifiedBy>
  <cp:revision>2</cp:revision>
  <dcterms:created xsi:type="dcterms:W3CDTF">2020-09-18T21:38:00Z</dcterms:created>
  <dcterms:modified xsi:type="dcterms:W3CDTF">2020-09-18T21:38:00Z</dcterms:modified>
</cp:coreProperties>
</file>